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33" w:rsidRPr="008469A5" w:rsidRDefault="00E30333" w:rsidP="00E30333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050EC">
        <w:rPr>
          <w:rFonts w:ascii="Times New Roman" w:hAnsi="Times New Roman" w:cs="Times New Roman"/>
          <w:sz w:val="24"/>
          <w:szCs w:val="24"/>
        </w:rPr>
        <w:t xml:space="preserve">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E30333" w:rsidRPr="008469A5" w:rsidRDefault="00E30333" w:rsidP="00E30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E30333" w:rsidRPr="008469A5" w:rsidRDefault="00E30333" w:rsidP="00E30333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E30333" w:rsidRPr="008469A5" w:rsidRDefault="00E30333" w:rsidP="00E30333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164C9D" w:rsidRDefault="00E30333" w:rsidP="00E30333">
      <w:pPr>
        <w:pStyle w:val="ConsPlusNormal"/>
        <w:jc w:val="center"/>
        <w:outlineLvl w:val="1"/>
      </w:pPr>
      <w:r>
        <w:tab/>
      </w:r>
    </w:p>
    <w:p w:rsidR="00E30333" w:rsidRPr="000E075D" w:rsidRDefault="00E30333" w:rsidP="00E303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</w:t>
      </w:r>
      <w:r w:rsidRPr="000E075D"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p w:rsidR="00E30333" w:rsidRPr="00AF2F73" w:rsidRDefault="00E30333" w:rsidP="00E303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F73">
        <w:rPr>
          <w:rFonts w:ascii="Times New Roman" w:hAnsi="Times New Roman" w:cs="Times New Roman"/>
          <w:b/>
          <w:bCs/>
          <w:sz w:val="24"/>
          <w:szCs w:val="24"/>
        </w:rPr>
        <w:t>ПРОФЕССИОНАЛЬНОЙ ПОДГОТОВКИ ВОДИТЕЛЕЙ ТРАНСПОРТНЫХ СРЕДСТВ</w:t>
      </w:r>
    </w:p>
    <w:p w:rsidR="00E30333" w:rsidRDefault="00E30333" w:rsidP="00E303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F73">
        <w:rPr>
          <w:rFonts w:ascii="Times New Roman" w:hAnsi="Times New Roman" w:cs="Times New Roman"/>
          <w:b/>
          <w:bCs/>
          <w:sz w:val="24"/>
          <w:szCs w:val="24"/>
        </w:rPr>
        <w:t>КАТЕГОРИИ "B"</w:t>
      </w:r>
    </w:p>
    <w:p w:rsidR="00164C9D" w:rsidRPr="00AF2F73" w:rsidRDefault="00164C9D" w:rsidP="00E303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E30333" w:rsidRPr="0039733F" w:rsidTr="00164C9D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30333" w:rsidRPr="0039733F" w:rsidTr="00164C9D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0333" w:rsidRPr="0039733F" w:rsidTr="00164C9D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E30333" w:rsidRPr="0039733F" w:rsidTr="00164C9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bookmarkStart w:id="0" w:name="Par1064"/>
            <w:bookmarkEnd w:id="0"/>
            <w:r w:rsidRPr="003973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E30333" w:rsidRPr="0039733F" w:rsidTr="00164C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E30333" w:rsidRPr="0039733F" w:rsidTr="00164C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E30333" w:rsidRPr="0039733F" w:rsidTr="00164C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164C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E30333" w:rsidRPr="0039733F" w:rsidTr="00164C9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bookmarkStart w:id="1" w:name="Par1081"/>
            <w:bookmarkEnd w:id="1"/>
            <w:r w:rsidRPr="003973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E30333" w:rsidRPr="0039733F" w:rsidTr="00164C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164C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E30333" w:rsidRPr="0039733F" w:rsidTr="00164C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56/54</w:t>
            </w:r>
          </w:p>
        </w:tc>
      </w:tr>
      <w:tr w:rsidR="00E30333" w:rsidRPr="0039733F" w:rsidTr="00164C9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bookmarkStart w:id="2" w:name="Par1094"/>
            <w:bookmarkEnd w:id="2"/>
            <w:r w:rsidRPr="003973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E30333" w:rsidRPr="0039733F" w:rsidTr="00164C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164C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164C9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bookmarkStart w:id="3" w:name="Par1103"/>
            <w:bookmarkEnd w:id="3"/>
            <w:r w:rsidRPr="003973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E30333" w:rsidRPr="0039733F" w:rsidTr="00164C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164C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90/88</w:t>
            </w:r>
          </w:p>
        </w:tc>
      </w:tr>
    </w:tbl>
    <w:p w:rsidR="00E30333" w:rsidRPr="00882D6B" w:rsidRDefault="00E30333" w:rsidP="00E30333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882D6B">
        <w:rPr>
          <w:rFonts w:ascii="Times New Roman" w:hAnsi="Times New Roman" w:cs="Times New Roman"/>
          <w:sz w:val="18"/>
          <w:szCs w:val="18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882D6B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882D6B">
        <w:rPr>
          <w:rFonts w:ascii="Times New Roman" w:hAnsi="Times New Roman" w:cs="Times New Roman"/>
          <w:sz w:val="18"/>
          <w:szCs w:val="18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882D6B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882D6B">
        <w:rPr>
          <w:rFonts w:ascii="Times New Roman" w:hAnsi="Times New Roman" w:cs="Times New Roman"/>
          <w:sz w:val="18"/>
          <w:szCs w:val="18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E30333" w:rsidRPr="00882D6B" w:rsidRDefault="00E30333" w:rsidP="00E30333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882D6B">
        <w:rPr>
          <w:rFonts w:ascii="Times New Roman" w:hAnsi="Times New Roman" w:cs="Times New Roman"/>
          <w:sz w:val="18"/>
          <w:szCs w:val="18"/>
        </w:rPr>
        <w:t>&lt;2&gt; Проверка теоретических знаний при проведении квалификационного экзамена проводится по предметам:</w:t>
      </w:r>
    </w:p>
    <w:p w:rsidR="00E30333" w:rsidRPr="00882D6B" w:rsidRDefault="00E30333" w:rsidP="00E30333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882D6B">
        <w:rPr>
          <w:rFonts w:ascii="Times New Roman" w:hAnsi="Times New Roman" w:cs="Times New Roman"/>
          <w:sz w:val="18"/>
          <w:szCs w:val="18"/>
        </w:rPr>
        <w:t>"Основы законодательства в сфере дорожного движения";</w:t>
      </w:r>
    </w:p>
    <w:p w:rsidR="00E30333" w:rsidRPr="00882D6B" w:rsidRDefault="00E30333" w:rsidP="00E30333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882D6B">
        <w:rPr>
          <w:rFonts w:ascii="Times New Roman" w:hAnsi="Times New Roman" w:cs="Times New Roman"/>
          <w:sz w:val="18"/>
          <w:szCs w:val="18"/>
        </w:rPr>
        <w:t>"Устройство и техническое обслуживание транспортных средств категории "B" как объектов управления";</w:t>
      </w:r>
    </w:p>
    <w:p w:rsidR="00E30333" w:rsidRPr="00882D6B" w:rsidRDefault="00E30333" w:rsidP="00E30333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882D6B">
        <w:rPr>
          <w:rFonts w:ascii="Times New Roman" w:hAnsi="Times New Roman" w:cs="Times New Roman"/>
          <w:sz w:val="18"/>
          <w:szCs w:val="18"/>
        </w:rPr>
        <w:t>"Основы управления транспортными средствами категории "B";</w:t>
      </w:r>
    </w:p>
    <w:p w:rsidR="00E30333" w:rsidRPr="00882D6B" w:rsidRDefault="00E30333" w:rsidP="00E30333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882D6B">
        <w:rPr>
          <w:rFonts w:ascii="Times New Roman" w:hAnsi="Times New Roman" w:cs="Times New Roman"/>
          <w:sz w:val="18"/>
          <w:szCs w:val="18"/>
        </w:rPr>
        <w:t>"Организация и выполнение грузовых перевозок автомобильным транспортом";</w:t>
      </w:r>
    </w:p>
    <w:p w:rsidR="00E30333" w:rsidRPr="00882D6B" w:rsidRDefault="00E30333" w:rsidP="00E30333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882D6B">
        <w:rPr>
          <w:rFonts w:ascii="Times New Roman" w:hAnsi="Times New Roman" w:cs="Times New Roman"/>
          <w:sz w:val="18"/>
          <w:szCs w:val="18"/>
        </w:rPr>
        <w:t>"Организация и выполнение пассажирских перевозок автомобильным транспортом".</w:t>
      </w:r>
    </w:p>
    <w:p w:rsidR="00685E97" w:rsidRDefault="00E30333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E30333" w:rsidRPr="005149EC" w:rsidRDefault="00E30333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49EC">
        <w:rPr>
          <w:rFonts w:ascii="Times New Roman" w:hAnsi="Times New Roman" w:cs="Times New Roman"/>
          <w:b/>
          <w:sz w:val="28"/>
          <w:szCs w:val="28"/>
        </w:rPr>
        <w:t xml:space="preserve">3.1. Базовый цикл </w:t>
      </w:r>
      <w:r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5149EC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4" w:name="Par1120"/>
      <w:bookmarkEnd w:id="4"/>
    </w:p>
    <w:p w:rsidR="00E30333" w:rsidRPr="005149EC" w:rsidRDefault="00E30333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149EC">
        <w:rPr>
          <w:rFonts w:ascii="Times New Roman" w:hAnsi="Times New Roman" w:cs="Times New Roman"/>
          <w:b/>
          <w:sz w:val="24"/>
          <w:szCs w:val="24"/>
        </w:rPr>
        <w:t>3.1.1. Учебный предмет "Основы законодательства в сфере дорожного движения".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1025"/>
        <w:gridCol w:w="1571"/>
        <w:gridCol w:w="1576"/>
      </w:tblGrid>
      <w:tr w:rsidR="00E30333" w:rsidRPr="0039733F" w:rsidTr="00F84565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5" w:name="Par1122"/>
            <w:bookmarkEnd w:id="5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30333" w:rsidRPr="0039733F" w:rsidTr="00F84565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0333" w:rsidRPr="0039733F" w:rsidTr="00F84565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E30333" w:rsidRPr="0039733F" w:rsidTr="00F84565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6" w:name="Par1132"/>
            <w:bookmarkEnd w:id="6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Законодательство в сфере дорожного движения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7" w:name="Par1145"/>
            <w:bookmarkEnd w:id="7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E30333" w:rsidRPr="0039733F" w:rsidTr="00F84565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52241B" w:rsidRDefault="00EE377E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85E97" w:rsidRDefault="00685E97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85E97" w:rsidRDefault="00685E97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85E97" w:rsidRDefault="00685E97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85E97" w:rsidRDefault="00685E97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30333" w:rsidRPr="000E075D" w:rsidRDefault="00E30333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E075D">
        <w:rPr>
          <w:rFonts w:ascii="Times New Roman" w:hAnsi="Times New Roman" w:cs="Times New Roman"/>
          <w:b/>
          <w:sz w:val="24"/>
          <w:szCs w:val="24"/>
        </w:rPr>
        <w:t>3.1.2. Учебный предмет "Психофизиологические основы деятельности водителя".</w:t>
      </w: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333" w:rsidRPr="00AF2F73" w:rsidRDefault="00E30333" w:rsidP="00E303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223"/>
      <w:bookmarkEnd w:id="8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3"/>
        <w:gridCol w:w="1102"/>
        <w:gridCol w:w="1741"/>
        <w:gridCol w:w="1633"/>
      </w:tblGrid>
      <w:tr w:rsidR="00E30333" w:rsidRPr="0039733F" w:rsidTr="00F84565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30333" w:rsidRPr="0039733F" w:rsidTr="00F84565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E30333" w:rsidRPr="0039733F" w:rsidTr="00F8456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E30333" w:rsidRPr="0039733F" w:rsidTr="00F8456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E30333" w:rsidRPr="0039733F" w:rsidTr="00F8456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333" w:rsidRPr="000E075D" w:rsidRDefault="00E30333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E075D">
        <w:rPr>
          <w:rFonts w:ascii="Times New Roman" w:hAnsi="Times New Roman" w:cs="Times New Roman"/>
          <w:b/>
          <w:sz w:val="24"/>
          <w:szCs w:val="24"/>
        </w:rPr>
        <w:t>3.1.3. Учебный предмет "Основы управления транспортными средствами".</w:t>
      </w: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65"/>
      <w:bookmarkEnd w:id="9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2"/>
        <w:gridCol w:w="1039"/>
        <w:gridCol w:w="1743"/>
        <w:gridCol w:w="1908"/>
      </w:tblGrid>
      <w:tr w:rsidR="00E30333" w:rsidRPr="0039733F" w:rsidTr="00F84565"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30333" w:rsidRPr="0039733F" w:rsidTr="00F84565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0333" w:rsidRPr="0039733F" w:rsidTr="00F84565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E30333" w:rsidRPr="0039733F" w:rsidTr="00F84565">
        <w:tc>
          <w:tcPr>
            <w:tcW w:w="5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Влияние свой</w:t>
            </w:r>
            <w:proofErr w:type="gram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ств тр</w:t>
            </w:r>
            <w:proofErr w:type="gramEnd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F84565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F84565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85E97" w:rsidRDefault="00685E97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21AD5" w:rsidRDefault="00A21AD5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21AD5" w:rsidRDefault="00A21AD5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85E97" w:rsidRDefault="00A21AD5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85E97" w:rsidRDefault="00685E97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30333" w:rsidRPr="005D09F1" w:rsidRDefault="00E30333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t>3.1.4. Учебный предмет "Первая помощь при дорожно-транспортном происшествии".</w:t>
      </w:r>
    </w:p>
    <w:p w:rsidR="00E30333" w:rsidRPr="005D09F1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13"/>
      <w:bookmarkEnd w:id="10"/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1"/>
        <w:gridCol w:w="1189"/>
        <w:gridCol w:w="2004"/>
        <w:gridCol w:w="2045"/>
      </w:tblGrid>
      <w:tr w:rsidR="00E30333" w:rsidRPr="0039733F" w:rsidTr="00E30333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30333" w:rsidRPr="0039733F" w:rsidTr="00E30333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0333" w:rsidRPr="0039733F" w:rsidTr="00E30333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E30333" w:rsidRPr="0039733F" w:rsidTr="00E3033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E3033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E3033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E3033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E30333" w:rsidRPr="0039733F" w:rsidTr="00E3033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E30333" w:rsidRPr="0039733F" w:rsidTr="00E3033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64C9D" w:rsidRDefault="00164C9D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0333" w:rsidRPr="000E0C8D" w:rsidRDefault="00E30333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0C8D">
        <w:rPr>
          <w:rFonts w:ascii="Times New Roman" w:hAnsi="Times New Roman" w:cs="Times New Roman"/>
          <w:b/>
          <w:sz w:val="28"/>
          <w:szCs w:val="28"/>
        </w:rPr>
        <w:t xml:space="preserve">3.2. Специальный цикл </w:t>
      </w:r>
      <w:r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0E0C8D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E30333" w:rsidRPr="005D09F1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333" w:rsidRPr="00164C9D" w:rsidRDefault="00E30333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1" w:name="Par1354"/>
      <w:bookmarkEnd w:id="11"/>
      <w:r w:rsidRPr="00164C9D">
        <w:rPr>
          <w:rFonts w:ascii="Times New Roman" w:hAnsi="Times New Roman" w:cs="Times New Roman"/>
          <w:b/>
          <w:sz w:val="24"/>
          <w:szCs w:val="24"/>
        </w:rPr>
        <w:t>3.2.1. Учебный предмет "Устройство и техническое обслуживание транспортных средств категории "B" как объектов управления".</w:t>
      </w:r>
    </w:p>
    <w:p w:rsidR="00E30333" w:rsidRPr="00164C9D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0"/>
        <w:gridCol w:w="1062"/>
        <w:gridCol w:w="1704"/>
        <w:gridCol w:w="1693"/>
      </w:tblGrid>
      <w:tr w:rsidR="00E30333" w:rsidRPr="0039733F" w:rsidTr="00F84565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2" w:name="Par1356"/>
            <w:bookmarkEnd w:id="12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30333" w:rsidRPr="0039733F" w:rsidTr="00F84565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0333" w:rsidRPr="0039733F" w:rsidTr="00F84565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E30333" w:rsidRPr="0039733F" w:rsidTr="00F8456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3" w:name="Par1366"/>
            <w:bookmarkEnd w:id="13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E30333" w:rsidRPr="0039733F" w:rsidTr="00F8456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4" w:name="Par1411"/>
            <w:bookmarkEnd w:id="14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E30333" w:rsidRPr="0039733F" w:rsidTr="00F8456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Устранение неисправностей &lt;1&gt;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F8456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F8456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F8456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E377E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&lt;1&gt; Практическое занятие проводится на учебном транспортном средстве.</w:t>
      </w: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85E97" w:rsidRDefault="00685E97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85E97" w:rsidRDefault="00685E97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30333" w:rsidRPr="005D09F1" w:rsidRDefault="00E30333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t>3.2.2. Учебный предмет "Основы управления транспортными средствами категории "B".</w:t>
      </w: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55"/>
      <w:bookmarkEnd w:id="15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7"/>
        <w:gridCol w:w="1024"/>
        <w:gridCol w:w="1864"/>
        <w:gridCol w:w="1864"/>
      </w:tblGrid>
      <w:tr w:rsidR="00E30333" w:rsidRPr="0039733F" w:rsidTr="00F84565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30333" w:rsidRPr="0039733F" w:rsidTr="00F84565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0333" w:rsidRPr="0039733F" w:rsidTr="00F84565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E30333" w:rsidRPr="0039733F" w:rsidTr="00F84565"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F84565"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F8456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E30333" w:rsidRPr="0039733F" w:rsidTr="00F8456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E377E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30333" w:rsidRPr="00AF7C2D" w:rsidRDefault="00E30333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F7C2D">
        <w:rPr>
          <w:rFonts w:ascii="Times New Roman" w:hAnsi="Times New Roman" w:cs="Times New Roman"/>
          <w:b/>
          <w:sz w:val="28"/>
          <w:szCs w:val="28"/>
        </w:rPr>
        <w:t>3.2.3. Учебный предмет "Вождение транспортных средств категории "B" (для транспортных средств с механической трансмиссией).</w:t>
      </w:r>
    </w:p>
    <w:p w:rsidR="00E30333" w:rsidRPr="00AF7C2D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33" w:rsidRPr="00AF7C2D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488"/>
      <w:bookmarkEnd w:id="16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5"/>
        <w:gridCol w:w="2284"/>
      </w:tblGrid>
      <w:tr w:rsidR="00E30333" w:rsidRPr="0039733F" w:rsidTr="00F8456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E30333" w:rsidRPr="0039733F" w:rsidTr="00F8456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0333" w:rsidRPr="0039733F" w:rsidRDefault="00E30333" w:rsidP="00F84565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7" w:name="Par1494"/>
            <w:bookmarkEnd w:id="17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E30333" w:rsidRPr="0039733F" w:rsidTr="00F8456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Посадка, действия органами управления &lt;1&gt;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F8456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F8456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E30333" w:rsidRPr="0039733F" w:rsidTr="00F8456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F8456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E30333" w:rsidRPr="0039733F" w:rsidTr="00F8456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E30333" w:rsidRPr="0039733F" w:rsidTr="00F8456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с прицепом &lt;2&gt;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E30333" w:rsidRPr="0039733F" w:rsidTr="00F8456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</w:tr>
      <w:tr w:rsidR="00E30333" w:rsidRPr="0039733F" w:rsidTr="00F8456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E377E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  <w:r w:rsidR="00E303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30333" w:rsidRPr="0039733F" w:rsidTr="00F8456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8" w:name="Par1511"/>
            <w:bookmarkEnd w:id="18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E30333" w:rsidRPr="0039733F" w:rsidTr="00F8456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Вождение по учебным маршрутам &lt;3&gt;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E30333" w:rsidRPr="0039733F" w:rsidTr="00F8456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E30333" w:rsidRPr="0039733F" w:rsidTr="00F8456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56</w:t>
            </w:r>
          </w:p>
        </w:tc>
      </w:tr>
      <w:tr w:rsidR="00E30333" w:rsidRPr="0039733F" w:rsidTr="00F8456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E377E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&lt;1&gt; Обучение проводится на учебном транспортном средстве и (или) тренажере.</w:t>
      </w: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&lt;2&gt; Обучение проводится по желанию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30333" w:rsidRPr="006A212A" w:rsidRDefault="00E30333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A212A">
        <w:rPr>
          <w:rFonts w:ascii="Times New Roman" w:hAnsi="Times New Roman" w:cs="Times New Roman"/>
          <w:b/>
          <w:sz w:val="28"/>
          <w:szCs w:val="28"/>
        </w:rPr>
        <w:t>3.2.4. Учебный предмет "Вождение транспортных средств категории "B" (для транспортных средств с автоматической трансмиссией).</w:t>
      </w: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21"/>
        <w:gridCol w:w="2118"/>
      </w:tblGrid>
      <w:tr w:rsidR="00E30333" w:rsidRPr="0039733F" w:rsidTr="00164C9D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9" w:name="Par1538"/>
            <w:bookmarkEnd w:id="19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E30333" w:rsidRPr="0039733F" w:rsidTr="00164C9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0" w:name="Par1544"/>
            <w:bookmarkEnd w:id="20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E30333" w:rsidRPr="0039733F" w:rsidTr="00164C9D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164C9D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E30333" w:rsidRPr="0039733F" w:rsidTr="00164C9D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0333" w:rsidRPr="0039733F" w:rsidTr="00164C9D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E30333" w:rsidRPr="0039733F" w:rsidTr="00164C9D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E30333" w:rsidRPr="0039733F" w:rsidTr="00164C9D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с прицепом &lt;1&gt;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E30333" w:rsidRPr="0039733F" w:rsidTr="00164C9D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</w:tr>
      <w:tr w:rsidR="00E30333" w:rsidRPr="0039733F" w:rsidTr="00164C9D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E377E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30333" w:rsidRPr="0039733F" w:rsidTr="00164C9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1" w:name="Par1559"/>
            <w:bookmarkEnd w:id="21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E30333" w:rsidRPr="0039733F" w:rsidTr="00164C9D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Вождение по учебным маршрутам &lt;2&gt;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E30333" w:rsidRPr="0039733F" w:rsidTr="00164C9D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E30333" w:rsidRPr="0039733F" w:rsidTr="00164C9D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</w:tr>
      <w:tr w:rsidR="00E30333" w:rsidRPr="0039733F" w:rsidTr="00164C9D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E377E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&lt;1&gt; Обучение проводится по желанию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4C9D" w:rsidRDefault="00164C9D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5E97" w:rsidRDefault="00685E97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0333" w:rsidRPr="005E193A" w:rsidRDefault="00E30333" w:rsidP="00E303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193A">
        <w:rPr>
          <w:rFonts w:ascii="Times New Roman" w:hAnsi="Times New Roman" w:cs="Times New Roman"/>
          <w:b/>
          <w:sz w:val="28"/>
          <w:szCs w:val="28"/>
        </w:rPr>
        <w:t xml:space="preserve">3.3. Профессиональный цикл </w:t>
      </w:r>
      <w:r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5E193A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E30333" w:rsidRPr="005E193A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333" w:rsidRPr="00BA2525" w:rsidRDefault="00E30333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2" w:name="Par1584"/>
      <w:bookmarkEnd w:id="22"/>
      <w:r w:rsidRPr="00BA2525">
        <w:rPr>
          <w:rFonts w:ascii="Times New Roman" w:hAnsi="Times New Roman" w:cs="Times New Roman"/>
          <w:b/>
          <w:sz w:val="24"/>
          <w:szCs w:val="24"/>
        </w:rPr>
        <w:t>3.3.1. Учебный предмет "Организация и выполнение грузовых перевозок автомобильным транспортом".</w:t>
      </w:r>
    </w:p>
    <w:p w:rsidR="00E30333" w:rsidRPr="00BA2525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586"/>
      <w:bookmarkEnd w:id="23"/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2"/>
        <w:gridCol w:w="1134"/>
        <w:gridCol w:w="1771"/>
        <w:gridCol w:w="1772"/>
      </w:tblGrid>
      <w:tr w:rsidR="00E30333" w:rsidRPr="0039733F" w:rsidTr="00E30333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30333" w:rsidRPr="0039733F" w:rsidTr="00E30333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0333" w:rsidRPr="0039733F" w:rsidTr="00E30333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E30333" w:rsidRPr="0039733F" w:rsidTr="00E30333"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E30333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E30333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E30333"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E30333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E30333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E377E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85E97" w:rsidRDefault="00685E97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30333" w:rsidRPr="00BA2525" w:rsidRDefault="00E30333" w:rsidP="00E3033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A2525">
        <w:rPr>
          <w:rFonts w:ascii="Times New Roman" w:hAnsi="Times New Roman" w:cs="Times New Roman"/>
          <w:b/>
          <w:sz w:val="24"/>
          <w:szCs w:val="24"/>
        </w:rPr>
        <w:t>3.3.2. Учебный предмет "Организация и выполнение пассажирских перевозок автомобильным транспортом".</w:t>
      </w:r>
    </w:p>
    <w:p w:rsidR="00E30333" w:rsidRPr="00BA2525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5"/>
        <w:gridCol w:w="1045"/>
        <w:gridCol w:w="1674"/>
        <w:gridCol w:w="1675"/>
      </w:tblGrid>
      <w:tr w:rsidR="00E30333" w:rsidRPr="0039733F" w:rsidTr="00F84565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4" w:name="Par1624"/>
            <w:bookmarkEnd w:id="24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30333" w:rsidRPr="0039733F" w:rsidTr="00F84565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0333" w:rsidRPr="0039733F" w:rsidTr="00F84565">
        <w:trPr>
          <w:trHeight w:val="1056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E30333" w:rsidRPr="0039733F" w:rsidTr="00F84565"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0333" w:rsidRPr="0039733F" w:rsidTr="00F84565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E377E" w:rsidP="00F8456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0333" w:rsidRPr="0039733F" w:rsidRDefault="00E30333" w:rsidP="00F8456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30333" w:rsidRPr="00AF2F73" w:rsidRDefault="00E30333" w:rsidP="00E30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333" w:rsidRPr="00E30333" w:rsidRDefault="00E30333" w:rsidP="00E30333">
      <w:pPr>
        <w:pStyle w:val="ConsPlusNormal"/>
        <w:ind w:firstLine="540"/>
        <w:jc w:val="both"/>
        <w:outlineLvl w:val="2"/>
      </w:pPr>
    </w:p>
    <w:sectPr w:rsidR="00E30333" w:rsidRPr="00E30333" w:rsidSect="00685E9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333"/>
    <w:rsid w:val="000A24D7"/>
    <w:rsid w:val="00164C9D"/>
    <w:rsid w:val="003661A4"/>
    <w:rsid w:val="005817CD"/>
    <w:rsid w:val="00685E97"/>
    <w:rsid w:val="009B4244"/>
    <w:rsid w:val="00A050EC"/>
    <w:rsid w:val="00A21AD5"/>
    <w:rsid w:val="00BC4A0C"/>
    <w:rsid w:val="00BE2B3F"/>
    <w:rsid w:val="00DE4089"/>
    <w:rsid w:val="00E30333"/>
    <w:rsid w:val="00EE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ФОРСАЖ</dc:creator>
  <cp:keywords/>
  <dc:description/>
  <cp:lastModifiedBy>Влад</cp:lastModifiedBy>
  <cp:revision>2</cp:revision>
  <cp:lastPrinted>2014-09-04T06:05:00Z</cp:lastPrinted>
  <dcterms:created xsi:type="dcterms:W3CDTF">2014-10-12T06:27:00Z</dcterms:created>
  <dcterms:modified xsi:type="dcterms:W3CDTF">2014-10-12T06:27:00Z</dcterms:modified>
</cp:coreProperties>
</file>